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西安焊接三通的价格在多少?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原文链接：http://www.hrgdsb.cn/xydt/2162034.html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